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92EDF2" w14:textId="77777777" w:rsidR="00C009A3" w:rsidRDefault="00C009A3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C009A3" w14:paraId="42F4DC5C" w14:textId="77777777">
        <w:trPr>
          <w:trHeight w:val="1322"/>
        </w:trPr>
        <w:tc>
          <w:tcPr>
            <w:tcW w:w="835" w:type="dxa"/>
          </w:tcPr>
          <w:p w14:paraId="3EBF34BB" w14:textId="77777777" w:rsidR="00C009A3" w:rsidRDefault="00000000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</w:rPr>
              <w:drawing>
                <wp:inline distT="0" distB="0" distL="0" distR="0" wp14:anchorId="7C5C7D49" wp14:editId="033F42F3">
                  <wp:extent cx="393640" cy="444500"/>
                  <wp:effectExtent l="0" t="0" r="0" b="0"/>
                  <wp:docPr id="1758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4856BF47" w14:textId="77777777" w:rsidR="00C009A3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46B69FE5" w14:textId="77777777" w:rsidR="00C009A3" w:rsidRDefault="00C009A3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C009A3" w14:paraId="75FC5334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6720F24D" w14:textId="77777777" w:rsidR="00C009A3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6C10ECEC" w14:textId="77777777" w:rsidR="00C009A3" w:rsidRDefault="00C009A3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C009A3" w14:paraId="10D18F15" w14:textId="77777777">
        <w:trPr>
          <w:trHeight w:val="440"/>
        </w:trPr>
        <w:tc>
          <w:tcPr>
            <w:tcW w:w="10076" w:type="dxa"/>
            <w:vAlign w:val="center"/>
          </w:tcPr>
          <w:p w14:paraId="605DFD76" w14:textId="77777777" w:rsidR="00C009A3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C009A3" w14:paraId="24B6261D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526ACBBB" w14:textId="77777777" w:rsidR="00C009A3" w:rsidRDefault="00C009A3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66169A20" w14:textId="77777777" w:rsidR="00C009A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0C23ABA0" w14:textId="77777777" w:rsidR="00C009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No, mis intereses profesionales no han cambiado. Sigo enfocado en la programación, especialmente en desarrollo web, aplicaciones móviles y videojuegos, tal como desde el inicio.</w:t>
            </w:r>
          </w:p>
          <w:p w14:paraId="4F7BBF1D" w14:textId="77777777" w:rsidR="00C009A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595F98E5" w14:textId="038CE013" w:rsidR="00C009A3" w:rsidRDefault="00000000">
            <w:pPr>
              <w:jc w:val="both"/>
              <w:rPr>
                <w:b/>
                <w:bCs/>
                <w:color w:val="1F4E79"/>
              </w:rPr>
            </w:pPr>
            <w:r>
              <w:rPr>
                <w:sz w:val="24"/>
                <w:szCs w:val="24"/>
              </w:rPr>
              <w:t>El proyecto reafirmó mis intereses, porque pude aplicar conocimientos reales de desarrollo y confirmar que la programación es el camino que quiero seguir. No modificó mis metas, pero sí fortaleció mi motivación.</w:t>
            </w:r>
          </w:p>
          <w:p w14:paraId="43796F78" w14:textId="77777777" w:rsidR="00C009A3" w:rsidRDefault="00C009A3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7AE0E000" w14:textId="77777777" w:rsidR="00C009A3" w:rsidRDefault="00C009A3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C009A3" w14:paraId="7E9207A1" w14:textId="77777777">
        <w:trPr>
          <w:trHeight w:val="440"/>
        </w:trPr>
        <w:tc>
          <w:tcPr>
            <w:tcW w:w="10076" w:type="dxa"/>
            <w:vAlign w:val="center"/>
          </w:tcPr>
          <w:p w14:paraId="1FFE6C6B" w14:textId="77777777" w:rsidR="00C009A3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C009A3" w14:paraId="0FB2BAF7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433BA59F" w14:textId="77777777" w:rsidR="00C009A3" w:rsidRDefault="00C009A3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624DA199" w14:textId="77777777" w:rsidR="00C009A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573D4671" w14:textId="77777777" w:rsidR="00C009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Mis fortalezas se consolidaron, especialmente el trabajo en equipo y la capacidad para proponer soluciones. Mis debilidades siguen siendo la gestión del tiempo y el liderazgo, aunque ahora soy más consciente de ellas y de la importancia de mejorarlas.</w:t>
            </w:r>
          </w:p>
          <w:p w14:paraId="64C4516A" w14:textId="77777777" w:rsidR="00C009A3" w:rsidRDefault="00C009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5A742CB8" w14:textId="77777777" w:rsidR="00C009A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14:paraId="35E4672F" w14:textId="77777777" w:rsidR="00C009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Seguir practicando la colaboración, participar activamente en proyectos y mantener una comunicación constante con mis compañeros para fortalecer mi aporte en grupo.</w:t>
            </w:r>
          </w:p>
          <w:p w14:paraId="165755D6" w14:textId="77777777" w:rsidR="00C009A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2F84AB77" w14:textId="77777777" w:rsidR="00C009A3" w:rsidRDefault="00000000">
            <w:pPr>
              <w:jc w:val="both"/>
              <w:rPr>
                <w:b/>
                <w:bCs/>
                <w:color w:val="1F4E79"/>
              </w:rPr>
            </w:pPr>
            <w:r>
              <w:rPr>
                <w:sz w:val="24"/>
                <w:szCs w:val="24"/>
              </w:rPr>
              <w:t>Organizar mejor mis tiempos, asumir más responsabilidad en tareas de coordinación y practicar      habilidades de liderazgo y pensamiento crítico mediante nuevos proyectos y desafíos.</w:t>
            </w:r>
          </w:p>
        </w:tc>
      </w:tr>
    </w:tbl>
    <w:p w14:paraId="56BB5B30" w14:textId="77777777" w:rsidR="00C009A3" w:rsidRDefault="00C009A3">
      <w:pPr>
        <w:spacing w:after="0" w:line="360" w:lineRule="auto"/>
        <w:jc w:val="both"/>
        <w:rPr>
          <w:sz w:val="24"/>
          <w:szCs w:val="24"/>
        </w:rPr>
      </w:pPr>
    </w:p>
    <w:p w14:paraId="6CA628E3" w14:textId="77777777" w:rsidR="00C009A3" w:rsidRDefault="00C009A3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C009A3" w14:paraId="43414260" w14:textId="77777777">
        <w:trPr>
          <w:trHeight w:val="440"/>
        </w:trPr>
        <w:tc>
          <w:tcPr>
            <w:tcW w:w="10076" w:type="dxa"/>
            <w:vAlign w:val="center"/>
          </w:tcPr>
          <w:p w14:paraId="3D7B6E3F" w14:textId="77777777" w:rsidR="00C009A3" w:rsidRDefault="00000000">
            <w:pPr>
              <w:jc w:val="both"/>
              <w:rPr>
                <w:sz w:val="24"/>
                <w:szCs w:val="24"/>
              </w:rPr>
            </w:pPr>
            <w:bookmarkStart w:id="0" w:name="_heading=h.n44bgxifw65l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C009A3" w14:paraId="6AA37927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399C2E66" w14:textId="77777777" w:rsidR="00C009A3" w:rsidRDefault="00C009A3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37ACCA82" w14:textId="77777777" w:rsidR="00C009A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7AE1B3B1" w14:textId="77777777" w:rsidR="00C009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 han cambiado. El proyecto reafirmó que quiero trabajar como desarrollador, especialmente en áreas relacionadas con videojuegos o desarrollo web.</w:t>
            </w:r>
          </w:p>
          <w:p w14:paraId="3FB77EAB" w14:textId="77777777" w:rsidR="00C009A3" w:rsidRDefault="00C009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7D833937" w14:textId="77777777" w:rsidR="00C009A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14:paraId="2E36DDAE" w14:textId="77777777" w:rsidR="00C009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 imagino trabajando en una empresa de desarrollo de software o videojuegos, participando en la creación de aplicaciones, juegos o herramientas digitales que mezclen creatividad y programación.</w:t>
            </w:r>
          </w:p>
          <w:p w14:paraId="09E328DE" w14:textId="77777777" w:rsidR="00C009A3" w:rsidRDefault="00C009A3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1C6BC954" w14:textId="77777777" w:rsidR="00C009A3" w:rsidRDefault="00C009A3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E174E2A" w14:textId="77777777" w:rsidR="00C009A3" w:rsidRDefault="00C009A3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C009A3" w14:paraId="23EE8B95" w14:textId="77777777">
        <w:trPr>
          <w:trHeight w:val="440"/>
        </w:trPr>
        <w:tc>
          <w:tcPr>
            <w:tcW w:w="10076" w:type="dxa"/>
            <w:vAlign w:val="center"/>
          </w:tcPr>
          <w:p w14:paraId="0F1E995F" w14:textId="77777777" w:rsidR="00C009A3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C009A3" w14:paraId="26B50449" w14:textId="77777777">
        <w:trPr>
          <w:trHeight w:val="2087"/>
        </w:trPr>
        <w:tc>
          <w:tcPr>
            <w:tcW w:w="10076" w:type="dxa"/>
            <w:shd w:val="clear" w:color="auto" w:fill="DEEBF6"/>
            <w:vAlign w:val="center"/>
          </w:tcPr>
          <w:p w14:paraId="116DA434" w14:textId="77777777" w:rsidR="00C009A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364126E6" w14:textId="77777777" w:rsidR="00C009A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 positivo fue la buena organización, la comunicación constante y el compromiso de todos, lo que permitió avanzar de manera ordenada. Lo negativo fue la coordinación de tiempos y algunos retrasos iniciales que afectaron el ritmo del proyecto.</w:t>
            </w:r>
          </w:p>
          <w:p w14:paraId="7C7E0E62" w14:textId="77777777" w:rsidR="00C009A3" w:rsidRDefault="00C009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0AFAB4B9" w14:textId="77777777" w:rsidR="00C009A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14:paraId="4EF3DF12" w14:textId="77777777" w:rsidR="00C009A3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Mejorar la planificación personal, coordinar mejor los horarios y fortalecer la gestión del tiempo para evitar retrasos. También quiero asumir roles más activos para mejorar mi liderazgo.</w:t>
            </w:r>
          </w:p>
          <w:p w14:paraId="7CC18269" w14:textId="77777777" w:rsidR="00C009A3" w:rsidRDefault="00C009A3">
            <w:pPr>
              <w:jc w:val="both"/>
              <w:rPr>
                <w:sz w:val="24"/>
                <w:szCs w:val="24"/>
              </w:rPr>
            </w:pPr>
          </w:p>
        </w:tc>
      </w:tr>
    </w:tbl>
    <w:p w14:paraId="09722E07" w14:textId="77777777" w:rsidR="00C009A3" w:rsidRDefault="00C009A3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C009A3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5DCF39" w14:textId="77777777" w:rsidR="00035D11" w:rsidRDefault="00035D11">
      <w:pPr>
        <w:spacing w:after="0" w:line="240" w:lineRule="auto"/>
      </w:pPr>
      <w:r>
        <w:separator/>
      </w:r>
    </w:p>
  </w:endnote>
  <w:endnote w:type="continuationSeparator" w:id="0">
    <w:p w14:paraId="5AE54638" w14:textId="77777777" w:rsidR="00035D11" w:rsidRDefault="00035D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37516930-53E3-4FC1-9212-A7EE8B38926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D4BCD83-37CF-4874-965A-D147CB78F712}"/>
    <w:embedBold r:id="rId3" w:fontKey="{5762609C-9B77-47F3-BF78-3A2CA84F599D}"/>
    <w:embedBoldItalic r:id="rId4" w:fontKey="{AE1D6834-FDE6-4DB3-8A42-4864CE3729A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9BEEBD16-7EC1-4F5F-9FD5-E946E4D5E8F6}"/>
    <w:embedItalic r:id="rId6" w:fontKey="{18B1694B-E042-4745-8A48-EDD596A913C0}"/>
  </w:font>
  <w:font w:name="Segoe UI">
    <w:panose1 w:val="020B0502040204020203"/>
    <w:charset w:val="00"/>
    <w:family w:val="roman"/>
    <w:notTrueType/>
    <w:pitch w:val="default"/>
    <w:embedRegular r:id="rId7" w:fontKey="{A77E7EA6-B421-40E3-96E5-F4A4FCC74C44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F7F596E6-1F83-4D36-A5F0-6EE279DA202F}"/>
    <w:embedBold r:id="rId9" w:fontKey="{244F34CB-48CD-44E7-AF01-DBF49B774A7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B70D14" w14:textId="77777777" w:rsidR="00C009A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1AE35ED5" wp14:editId="1FB9DD0F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966581361" name="Grupo 1966581361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631440210" name="Rectángulo 1631440210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9C87287" w14:textId="77777777" w:rsidR="00C009A3" w:rsidRDefault="00C009A3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47821590" name="Rectángulo 1447821590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D341688" w14:textId="77777777" w:rsidR="00C009A3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667324803" name="Grupo 1667324803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727627387" name="Conector: angular 727627387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17093456" name="Conector: angular 141709345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1AE35ED5" id="Grupo 17579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">
              <v:group id="Grupo 1966581361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">
                <v:rect id="Rectángulo 1631440210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" filled="f" stroked="f">
                  <v:textbox inset="2.53958mm,2.53958mm,2.53958mm,2.53958mm">
                    <w:txbxContent>
                      <w:p w14:paraId="69C87287" w14:textId="77777777" w:rsidR="00C009A3" w:rsidRDefault="00C009A3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447821590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" filled="f" stroked="f">
                  <v:textbox inset="0,0,0,0">
                    <w:txbxContent>
                      <w:p w14:paraId="7D341688" w14:textId="77777777" w:rsidR="00C009A3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1667324803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727627387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" adj="199423" strokecolor="#a5a5a5"/>
                  <v:shape id="Conector: angular 1417093456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6B7811" w14:textId="77777777" w:rsidR="00035D11" w:rsidRDefault="00035D11">
      <w:pPr>
        <w:spacing w:after="0" w:line="240" w:lineRule="auto"/>
      </w:pPr>
      <w:r>
        <w:separator/>
      </w:r>
    </w:p>
  </w:footnote>
  <w:footnote w:type="continuationSeparator" w:id="0">
    <w:p w14:paraId="0ABD1CE6" w14:textId="77777777" w:rsidR="00035D11" w:rsidRDefault="00035D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530C96" w14:textId="77777777" w:rsidR="00C009A3" w:rsidRDefault="00C009A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C009A3" w14:paraId="4A011112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5416BC78" w14:textId="77777777" w:rsidR="00C009A3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14:paraId="074929AE" w14:textId="77777777" w:rsidR="00C009A3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3</w:t>
          </w:r>
        </w:p>
        <w:p w14:paraId="1CD0A2C6" w14:textId="77777777" w:rsidR="00C009A3" w:rsidRDefault="00C009A3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0B014001" w14:textId="77777777" w:rsidR="00C009A3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56384F18" wp14:editId="493F4268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5F8CDE9" w14:textId="77777777" w:rsidR="00C009A3" w:rsidRDefault="00C009A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C030FF" w14:textId="77777777" w:rsidR="00C009A3" w:rsidRDefault="00C009A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C009A3" w14:paraId="7113B9B8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4B24832C" w14:textId="77777777" w:rsidR="00C009A3" w:rsidRDefault="00000000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38624D75" wp14:editId="2E426682">
                <wp:extent cx="363448" cy="578253"/>
                <wp:effectExtent l="0" t="0" r="0" b="0"/>
                <wp:docPr id="17581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52C91556" w14:textId="77777777" w:rsidR="00C009A3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PTR8900</w:t>
          </w:r>
        </w:p>
        <w:p w14:paraId="074462BB" w14:textId="77777777" w:rsidR="00C009A3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658C5548" w14:textId="77777777" w:rsidR="00C009A3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53B09195" w14:textId="77777777" w:rsidR="00C009A3" w:rsidRDefault="00C009A3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37CDE695" w14:textId="77777777" w:rsidR="00C009A3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44635D5F" wp14:editId="3301DEAD">
                <wp:extent cx="1908834" cy="470407"/>
                <wp:effectExtent l="0" t="0" r="0" b="0"/>
                <wp:docPr id="1758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CC8AEA6" w14:textId="77777777" w:rsidR="00C009A3" w:rsidRDefault="00C009A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AE067B9"/>
    <w:multiLevelType w:val="multilevel"/>
    <w:tmpl w:val="609CBE22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773122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09A3"/>
    <w:rsid w:val="00035D11"/>
    <w:rsid w:val="0033266D"/>
    <w:rsid w:val="00933BC5"/>
    <w:rsid w:val="00C00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040542"/>
  <w15:docId w15:val="{B4B9789D-250A-4C7E-9A80-6D1CDE269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IhfCTLTJYBHGwvmYMe0lAsfXzaw==">CgMxLjAyDmgubjQ0Ymd4aWZ3NjVsOAByITFoc1lUNWpqMW5hTVh5cE9Xek9SQzJ2eklXQ1N2aThHVQ==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533</Words>
  <Characters>2934</Characters>
  <Application>Microsoft Office Word</Application>
  <DocSecurity>0</DocSecurity>
  <Lines>24</Lines>
  <Paragraphs>6</Paragraphs>
  <ScaleCrop>false</ScaleCrop>
  <Company/>
  <LinksUpToDate>false</LinksUpToDate>
  <CharactersWithSpaces>3461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Cristóbal Navarrete</cp:lastModifiedBy>
  <cp:revision>2</cp:revision>
  <dcterms:created xsi:type="dcterms:W3CDTF">2021-12-31T12:50:00Z</dcterms:created>
  <dcterms:modified xsi:type="dcterms:W3CDTF">2025-12-11T02:54:00Z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